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62" w:rsidRPr="00FF6DAA" w:rsidRDefault="00FF6DAA" w:rsidP="009D3541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lang w:val="es-ES_tradnl"/>
        </w:rPr>
      </w:pPr>
      <w:r w:rsidRPr="00FF6DAA">
        <w:rPr>
          <w:rFonts w:ascii="Times New Roman" w:hAnsi="Times New Roman" w:cs="Times New Roman"/>
          <w:i/>
          <w:sz w:val="40"/>
          <w:lang w:val="es-ES_tradnl"/>
        </w:rPr>
        <w:t xml:space="preserve">Reflexiones sobre el aprovechamiento docente de las nuevas tecnologías docentes por parte de los estudiantes de Geografía de la </w:t>
      </w:r>
      <w:proofErr w:type="spellStart"/>
      <w:r w:rsidRPr="00FF6DAA">
        <w:rPr>
          <w:rFonts w:ascii="Times New Roman" w:hAnsi="Times New Roman" w:cs="Times New Roman"/>
          <w:i/>
          <w:sz w:val="40"/>
          <w:lang w:val="es-ES_tradnl"/>
        </w:rPr>
        <w:t>Universitat</w:t>
      </w:r>
      <w:proofErr w:type="spellEnd"/>
      <w:r w:rsidRPr="00FF6DAA">
        <w:rPr>
          <w:rFonts w:ascii="Times New Roman" w:hAnsi="Times New Roman" w:cs="Times New Roman"/>
          <w:i/>
          <w:sz w:val="40"/>
          <w:lang w:val="es-ES_tradnl"/>
        </w:rPr>
        <w:t xml:space="preserve"> de Valencia.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</w:p>
    <w:p w:rsidR="00C72A56" w:rsidRPr="00676191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9D3541" w:rsidRPr="0067619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:rsidR="00C72A56" w:rsidRPr="00613916" w:rsidRDefault="0036391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</w:t>
      </w:r>
      <w:r w:rsidR="00C72A56" w:rsidRPr="00613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302D64" w:rsidRPr="00613916">
        <w:rPr>
          <w:rFonts w:ascii="Times New Roman" w:hAnsi="Times New Roman" w:cs="Times New Roman"/>
        </w:rPr>
        <w:t>A</w:t>
      </w:r>
    </w:p>
    <w:tbl>
      <w:tblPr>
        <w:tblStyle w:val="Tablaconcuadrcula"/>
        <w:tblW w:w="8613" w:type="dxa"/>
        <w:jc w:val="center"/>
        <w:tblLook w:val="04A0"/>
      </w:tblPr>
      <w:tblGrid>
        <w:gridCol w:w="2161"/>
        <w:gridCol w:w="1491"/>
        <w:gridCol w:w="1559"/>
        <w:gridCol w:w="1701"/>
        <w:gridCol w:w="1701"/>
      </w:tblGrid>
      <w:tr w:rsidR="00C72A56" w:rsidRPr="00613916" w:rsidTr="009D3541">
        <w:trPr>
          <w:jc w:val="center"/>
        </w:trPr>
        <w:tc>
          <w:tcPr>
            <w:tcW w:w="3652" w:type="dxa"/>
            <w:gridSpan w:val="2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SEXO</w:t>
            </w:r>
          </w:p>
        </w:tc>
        <w:tc>
          <w:tcPr>
            <w:tcW w:w="4961" w:type="dxa"/>
            <w:gridSpan w:val="3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EDAD</w:t>
            </w:r>
          </w:p>
        </w:tc>
      </w:tr>
      <w:tr w:rsidR="00C72A56" w:rsidRPr="00613916" w:rsidTr="009D3541">
        <w:trPr>
          <w:jc w:val="center"/>
        </w:trPr>
        <w:tc>
          <w:tcPr>
            <w:tcW w:w="216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Hombres</w:t>
            </w:r>
          </w:p>
        </w:tc>
        <w:tc>
          <w:tcPr>
            <w:tcW w:w="149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Mujeres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18 a 20 años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20 a 25 años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25 a 40 años</w:t>
            </w:r>
          </w:p>
        </w:tc>
      </w:tr>
      <w:tr w:rsidR="00C72A56" w:rsidRPr="00613916" w:rsidTr="009D3541">
        <w:trPr>
          <w:jc w:val="center"/>
        </w:trPr>
        <w:tc>
          <w:tcPr>
            <w:tcW w:w="216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9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8%</w:t>
            </w:r>
          </w:p>
        </w:tc>
      </w:tr>
    </w:tbl>
    <w:p w:rsidR="00302D64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9D3541" w:rsidRPr="00613916" w:rsidRDefault="009D354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D64" w:rsidRPr="00613916" w:rsidRDefault="0036391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</w:t>
      </w:r>
      <w:r w:rsidRPr="00613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302D64" w:rsidRPr="00613916">
        <w:rPr>
          <w:rFonts w:ascii="Times New Roman" w:hAnsi="Times New Roman" w:cs="Times New Roman"/>
        </w:rPr>
        <w:t>B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1491"/>
        <w:gridCol w:w="1418"/>
        <w:gridCol w:w="2409"/>
        <w:gridCol w:w="1134"/>
      </w:tblGrid>
      <w:tr w:rsidR="00C72A56" w:rsidRPr="00613916" w:rsidTr="009D3541">
        <w:trPr>
          <w:jc w:val="center"/>
        </w:trPr>
        <w:tc>
          <w:tcPr>
            <w:tcW w:w="3652" w:type="dxa"/>
            <w:gridSpan w:val="2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ESTUDIOS EN CURSO</w:t>
            </w:r>
          </w:p>
        </w:tc>
        <w:tc>
          <w:tcPr>
            <w:tcW w:w="4961" w:type="dxa"/>
            <w:gridSpan w:val="3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LUGAR DE RESIDENCIA</w:t>
            </w:r>
          </w:p>
        </w:tc>
      </w:tr>
      <w:tr w:rsidR="00C72A56" w:rsidRPr="00613916" w:rsidTr="009D3541">
        <w:trPr>
          <w:jc w:val="center"/>
        </w:trPr>
        <w:tc>
          <w:tcPr>
            <w:tcW w:w="216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149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Licenciatura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Valencia</w:t>
            </w:r>
          </w:p>
        </w:tc>
        <w:tc>
          <w:tcPr>
            <w:tcW w:w="240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Área Metropolitana</w:t>
            </w:r>
          </w:p>
        </w:tc>
        <w:tc>
          <w:tcPr>
            <w:tcW w:w="113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Otros</w:t>
            </w:r>
          </w:p>
        </w:tc>
      </w:tr>
      <w:tr w:rsidR="00C72A56" w:rsidRPr="00613916" w:rsidTr="009D3541">
        <w:trPr>
          <w:jc w:val="center"/>
        </w:trPr>
        <w:tc>
          <w:tcPr>
            <w:tcW w:w="216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49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40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13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32%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302D64" w:rsidRPr="00613916" w:rsidRDefault="00302D64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D64" w:rsidRPr="00613916" w:rsidRDefault="0036391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</w:t>
      </w:r>
      <w:r w:rsidRPr="00613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302D64" w:rsidRPr="00613916">
        <w:rPr>
          <w:rFonts w:ascii="Times New Roman" w:hAnsi="Times New Roman" w:cs="Times New Roman"/>
        </w:rPr>
        <w:t>C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208"/>
        <w:gridCol w:w="1250"/>
        <w:gridCol w:w="2010"/>
        <w:gridCol w:w="1417"/>
      </w:tblGrid>
      <w:tr w:rsidR="00C72A56" w:rsidRPr="00613916" w:rsidTr="009D3541">
        <w:trPr>
          <w:jc w:val="center"/>
        </w:trPr>
        <w:tc>
          <w:tcPr>
            <w:tcW w:w="8613" w:type="dxa"/>
            <w:gridSpan w:val="5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TIPO DE RESIDENCIA</w:t>
            </w:r>
          </w:p>
        </w:tc>
      </w:tr>
      <w:tr w:rsidR="00C72A56" w:rsidRPr="00613916" w:rsidTr="009D3541">
        <w:trPr>
          <w:jc w:val="center"/>
        </w:trPr>
        <w:tc>
          <w:tcPr>
            <w:tcW w:w="172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Familia</w:t>
            </w:r>
          </w:p>
        </w:tc>
        <w:tc>
          <w:tcPr>
            <w:tcW w:w="220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Piso de estudiantes</w:t>
            </w:r>
          </w:p>
        </w:tc>
        <w:tc>
          <w:tcPr>
            <w:tcW w:w="125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Solo/a</w:t>
            </w:r>
          </w:p>
        </w:tc>
        <w:tc>
          <w:tcPr>
            <w:tcW w:w="201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Residencia de estudiantes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En pareja</w:t>
            </w:r>
          </w:p>
        </w:tc>
      </w:tr>
      <w:tr w:rsidR="00C72A56" w:rsidRPr="00613916" w:rsidTr="009D3541">
        <w:trPr>
          <w:jc w:val="center"/>
        </w:trPr>
        <w:tc>
          <w:tcPr>
            <w:tcW w:w="172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20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5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201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1%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D64" w:rsidRPr="00613916" w:rsidRDefault="0036391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</w:t>
      </w:r>
      <w:r w:rsidRPr="00613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302D64" w:rsidRPr="00613916">
        <w:rPr>
          <w:rFonts w:ascii="Times New Roman" w:hAnsi="Times New Roman" w:cs="Times New Roman"/>
        </w:rPr>
        <w:t>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C72A56" w:rsidRPr="00613916" w:rsidTr="009D3541">
        <w:trPr>
          <w:jc w:val="center"/>
        </w:trPr>
        <w:tc>
          <w:tcPr>
            <w:tcW w:w="4321" w:type="dxa"/>
            <w:gridSpan w:val="3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TIPO DE PC</w:t>
            </w:r>
          </w:p>
        </w:tc>
        <w:tc>
          <w:tcPr>
            <w:tcW w:w="4323" w:type="dxa"/>
            <w:gridSpan w:val="3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LUGAR DE ACCESO A INTERNET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Sobremesa</w:t>
            </w: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Portátil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Ambos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Casa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Facultad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Ambos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46%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363911" w:rsidRPr="00363911" w:rsidRDefault="00363911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911">
        <w:rPr>
          <w:rFonts w:ascii="Times New Roman" w:hAnsi="Times New Roman" w:cs="Times New Roman"/>
          <w:b/>
        </w:rPr>
        <w:t>Cuadro II</w:t>
      </w:r>
    </w:p>
    <w:p w:rsidR="00302D64" w:rsidRPr="00363911" w:rsidRDefault="00363911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363911">
        <w:rPr>
          <w:rFonts w:ascii="Times New Roman" w:hAnsi="Times New Roman" w:cs="Times New Roman"/>
          <w:b/>
          <w:lang w:val="es-ES_tradnl"/>
        </w:rPr>
        <w:t>Frecuencia de acceso a internet</w:t>
      </w:r>
      <w:r w:rsidR="00302D64" w:rsidRPr="00363911">
        <w:rPr>
          <w:rFonts w:ascii="Times New Roman" w:hAnsi="Times New Roman" w:cs="Times New Roman"/>
          <w:b/>
          <w:lang w:val="es-ES_tradnl"/>
        </w:rPr>
        <w:t xml:space="preserve"> (% horizontal)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1055"/>
        <w:gridCol w:w="992"/>
        <w:gridCol w:w="992"/>
      </w:tblGrid>
      <w:tr w:rsidR="00302D64" w:rsidRPr="00613916" w:rsidTr="009D3541">
        <w:trPr>
          <w:jc w:val="center"/>
        </w:trPr>
        <w:tc>
          <w:tcPr>
            <w:tcW w:w="2881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055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916">
              <w:rPr>
                <w:rFonts w:ascii="Times New Roman" w:hAnsi="Times New Roman" w:cs="Times New Roman"/>
                <w:color w:val="000000"/>
              </w:rPr>
              <w:t>Hombre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916">
              <w:rPr>
                <w:rFonts w:ascii="Times New Roman" w:hAnsi="Times New Roman" w:cs="Times New Roman"/>
                <w:color w:val="000000"/>
              </w:rPr>
              <w:t>Mujer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916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</w:tr>
      <w:tr w:rsidR="00302D64" w:rsidRPr="00613916" w:rsidTr="009D3541">
        <w:trPr>
          <w:jc w:val="center"/>
        </w:trPr>
        <w:tc>
          <w:tcPr>
            <w:tcW w:w="2881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2 o más veces al día</w:t>
            </w:r>
          </w:p>
        </w:tc>
        <w:tc>
          <w:tcPr>
            <w:tcW w:w="1055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302D64" w:rsidRPr="00613916" w:rsidTr="009D3541">
        <w:trPr>
          <w:jc w:val="center"/>
        </w:trPr>
        <w:tc>
          <w:tcPr>
            <w:tcW w:w="2881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 vez al día</w:t>
            </w:r>
          </w:p>
        </w:tc>
        <w:tc>
          <w:tcPr>
            <w:tcW w:w="1055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302D64" w:rsidRPr="00613916" w:rsidTr="009D3541">
        <w:trPr>
          <w:jc w:val="center"/>
        </w:trPr>
        <w:tc>
          <w:tcPr>
            <w:tcW w:w="2881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Cada 2 días o más</w:t>
            </w:r>
          </w:p>
        </w:tc>
        <w:tc>
          <w:tcPr>
            <w:tcW w:w="1055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302D64" w:rsidRPr="00613916" w:rsidRDefault="00302D64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302D64" w:rsidRPr="00613916" w:rsidRDefault="00302D64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3911" w:rsidRPr="00363911" w:rsidRDefault="00363911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911">
        <w:rPr>
          <w:rFonts w:ascii="Times New Roman" w:hAnsi="Times New Roman" w:cs="Times New Roman"/>
          <w:b/>
        </w:rPr>
        <w:t>Cuadro III</w:t>
      </w:r>
    </w:p>
    <w:p w:rsidR="00C72A56" w:rsidRPr="00363911" w:rsidRDefault="00363911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363911">
        <w:rPr>
          <w:rFonts w:ascii="Times New Roman" w:hAnsi="Times New Roman" w:cs="Times New Roman"/>
          <w:b/>
          <w:lang w:val="es-ES_tradnl"/>
        </w:rPr>
        <w:t>Frecuencia de acceso a internet (% vertical)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1055"/>
        <w:gridCol w:w="992"/>
      </w:tblGrid>
      <w:tr w:rsidR="00C72A56" w:rsidRPr="00613916" w:rsidTr="009D3541">
        <w:trPr>
          <w:jc w:val="center"/>
        </w:trPr>
        <w:tc>
          <w:tcPr>
            <w:tcW w:w="288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05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916">
              <w:rPr>
                <w:rFonts w:ascii="Times New Roman" w:hAnsi="Times New Roman" w:cs="Times New Roman"/>
                <w:color w:val="000000"/>
              </w:rPr>
              <w:t>Hombre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3916">
              <w:rPr>
                <w:rFonts w:ascii="Times New Roman" w:hAnsi="Times New Roman" w:cs="Times New Roman"/>
                <w:color w:val="000000"/>
              </w:rPr>
              <w:t>Mujer</w:t>
            </w:r>
          </w:p>
        </w:tc>
      </w:tr>
      <w:tr w:rsidR="00C72A56" w:rsidRPr="00613916" w:rsidTr="009D3541">
        <w:trPr>
          <w:jc w:val="center"/>
        </w:trPr>
        <w:tc>
          <w:tcPr>
            <w:tcW w:w="288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2 o más veces al día</w:t>
            </w:r>
          </w:p>
        </w:tc>
        <w:tc>
          <w:tcPr>
            <w:tcW w:w="105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68</w:t>
            </w:r>
          </w:p>
        </w:tc>
      </w:tr>
      <w:tr w:rsidR="00C72A56" w:rsidRPr="00613916" w:rsidTr="009D3541">
        <w:trPr>
          <w:jc w:val="center"/>
        </w:trPr>
        <w:tc>
          <w:tcPr>
            <w:tcW w:w="288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 vez al día</w:t>
            </w:r>
          </w:p>
        </w:tc>
        <w:tc>
          <w:tcPr>
            <w:tcW w:w="105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27</w:t>
            </w:r>
          </w:p>
        </w:tc>
      </w:tr>
      <w:tr w:rsidR="00C72A56" w:rsidRPr="00613916" w:rsidTr="009D3541">
        <w:trPr>
          <w:jc w:val="center"/>
        </w:trPr>
        <w:tc>
          <w:tcPr>
            <w:tcW w:w="288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Cada 2 días o más</w:t>
            </w:r>
          </w:p>
        </w:tc>
        <w:tc>
          <w:tcPr>
            <w:tcW w:w="105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</w:t>
            </w:r>
          </w:p>
        </w:tc>
      </w:tr>
      <w:tr w:rsidR="00C72A56" w:rsidRPr="00613916" w:rsidTr="009D3541">
        <w:trPr>
          <w:jc w:val="center"/>
        </w:trPr>
        <w:tc>
          <w:tcPr>
            <w:tcW w:w="288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5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363911" w:rsidRPr="0084395B" w:rsidRDefault="00363911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IV</w:t>
      </w:r>
    </w:p>
    <w:p w:rsidR="00C72A56" w:rsidRPr="0084395B" w:rsidRDefault="00363911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</w:rPr>
        <w:t>Fr</w:t>
      </w:r>
      <w:proofErr w:type="spellStart"/>
      <w:r w:rsidRPr="0084395B">
        <w:rPr>
          <w:rFonts w:ascii="Times New Roman" w:hAnsi="Times New Roman" w:cs="Times New Roman"/>
          <w:b/>
          <w:lang w:val="es-ES_tradnl"/>
        </w:rPr>
        <w:t>ecuencia</w:t>
      </w:r>
      <w:proofErr w:type="spellEnd"/>
      <w:r w:rsidRPr="0084395B">
        <w:rPr>
          <w:rFonts w:ascii="Times New Roman" w:hAnsi="Times New Roman" w:cs="Times New Roman"/>
          <w:b/>
          <w:lang w:val="es-ES_tradnl"/>
        </w:rPr>
        <w:t xml:space="preserve"> de acceso a internet según tipo de estudios en curso (grado o licenciatura)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276"/>
        <w:gridCol w:w="1418"/>
        <w:gridCol w:w="1417"/>
      </w:tblGrid>
      <w:tr w:rsidR="00C72A56" w:rsidRPr="00613916" w:rsidTr="009D3541">
        <w:trPr>
          <w:jc w:val="center"/>
        </w:trPr>
        <w:tc>
          <w:tcPr>
            <w:tcW w:w="23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2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Licenciatura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</w:tr>
      <w:tr w:rsidR="00C72A56" w:rsidRPr="00613916" w:rsidTr="009D3541">
        <w:trPr>
          <w:jc w:val="center"/>
        </w:trPr>
        <w:tc>
          <w:tcPr>
            <w:tcW w:w="23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2 o más veces al día</w:t>
            </w:r>
          </w:p>
        </w:tc>
        <w:tc>
          <w:tcPr>
            <w:tcW w:w="12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C72A56" w:rsidRPr="00613916" w:rsidTr="009D3541">
        <w:trPr>
          <w:jc w:val="center"/>
        </w:trPr>
        <w:tc>
          <w:tcPr>
            <w:tcW w:w="23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lastRenderedPageBreak/>
              <w:t>1 vez al día</w:t>
            </w:r>
          </w:p>
        </w:tc>
        <w:tc>
          <w:tcPr>
            <w:tcW w:w="12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C72A56" w:rsidRPr="00613916" w:rsidTr="009D3541">
        <w:trPr>
          <w:jc w:val="center"/>
        </w:trPr>
        <w:tc>
          <w:tcPr>
            <w:tcW w:w="23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Cada 2 días o más</w:t>
            </w:r>
          </w:p>
        </w:tc>
        <w:tc>
          <w:tcPr>
            <w:tcW w:w="127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DA584E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4599940" cy="2761615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395B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V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</w:rPr>
        <w:t>L</w:t>
      </w:r>
      <w:proofErr w:type="spellStart"/>
      <w:r w:rsidRPr="0084395B">
        <w:rPr>
          <w:rFonts w:ascii="Times New Roman" w:hAnsi="Times New Roman" w:cs="Times New Roman"/>
          <w:b/>
          <w:lang w:val="es-ES_tradnl"/>
        </w:rPr>
        <w:t>ugar</w:t>
      </w:r>
      <w:proofErr w:type="spellEnd"/>
      <w:r w:rsidRPr="0084395B">
        <w:rPr>
          <w:rFonts w:ascii="Times New Roman" w:hAnsi="Times New Roman" w:cs="Times New Roman"/>
          <w:b/>
          <w:lang w:val="es-ES_tradnl"/>
        </w:rPr>
        <w:t xml:space="preserve"> de acceso a internet según tipo de residencia (% vertical)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440"/>
        <w:gridCol w:w="1441"/>
        <w:gridCol w:w="1441"/>
        <w:gridCol w:w="1441"/>
      </w:tblGrid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Con la familia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Piso de estudiantes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Solo/a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Otra modalidad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En casa</w:t>
            </w: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33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En la Universidad</w:t>
            </w: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Ambas</w:t>
            </w:r>
          </w:p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67</w:t>
            </w:r>
          </w:p>
        </w:tc>
      </w:tr>
      <w:tr w:rsidR="00C72A56" w:rsidRPr="00613916" w:rsidTr="009D3541">
        <w:trPr>
          <w:jc w:val="center"/>
        </w:trPr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4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395B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VI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</w:rPr>
        <w:t>L</w:t>
      </w:r>
      <w:proofErr w:type="spellStart"/>
      <w:r w:rsidRPr="0084395B">
        <w:rPr>
          <w:rFonts w:ascii="Times New Roman" w:hAnsi="Times New Roman" w:cs="Times New Roman"/>
          <w:b/>
          <w:lang w:val="es-ES_tradnl"/>
        </w:rPr>
        <w:t>ugar</w:t>
      </w:r>
      <w:proofErr w:type="spellEnd"/>
      <w:r w:rsidRPr="0084395B">
        <w:rPr>
          <w:rFonts w:ascii="Times New Roman" w:hAnsi="Times New Roman" w:cs="Times New Roman"/>
          <w:b/>
          <w:lang w:val="es-ES_tradnl"/>
        </w:rPr>
        <w:t xml:space="preserve"> de acceso a internet según tipo de residencia (% horizontal)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83"/>
        <w:gridCol w:w="1365"/>
        <w:gridCol w:w="1171"/>
        <w:gridCol w:w="1327"/>
        <w:gridCol w:w="1003"/>
      </w:tblGrid>
      <w:tr w:rsidR="00C72A56" w:rsidRPr="00613916" w:rsidTr="009D3541">
        <w:trPr>
          <w:jc w:val="center"/>
        </w:trPr>
        <w:tc>
          <w:tcPr>
            <w:tcW w:w="139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18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Con la familia</w:t>
            </w:r>
          </w:p>
        </w:tc>
        <w:tc>
          <w:tcPr>
            <w:tcW w:w="136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Piso de estudiantes</w:t>
            </w:r>
          </w:p>
        </w:tc>
        <w:tc>
          <w:tcPr>
            <w:tcW w:w="117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Solo/a</w:t>
            </w:r>
          </w:p>
        </w:tc>
        <w:tc>
          <w:tcPr>
            <w:tcW w:w="13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Otra modalidad</w:t>
            </w:r>
          </w:p>
        </w:tc>
        <w:tc>
          <w:tcPr>
            <w:tcW w:w="100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</w:tr>
      <w:tr w:rsidR="00C72A56" w:rsidRPr="00613916" w:rsidTr="009D3541">
        <w:trPr>
          <w:jc w:val="center"/>
        </w:trPr>
        <w:tc>
          <w:tcPr>
            <w:tcW w:w="139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En casa</w:t>
            </w:r>
          </w:p>
        </w:tc>
        <w:tc>
          <w:tcPr>
            <w:tcW w:w="118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6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C72A56" w:rsidRPr="00613916" w:rsidTr="009D3541">
        <w:trPr>
          <w:jc w:val="center"/>
        </w:trPr>
        <w:tc>
          <w:tcPr>
            <w:tcW w:w="139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En la Universidad</w:t>
            </w:r>
          </w:p>
        </w:tc>
        <w:tc>
          <w:tcPr>
            <w:tcW w:w="118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C72A56" w:rsidRPr="00613916" w:rsidTr="009D3541">
        <w:trPr>
          <w:jc w:val="center"/>
        </w:trPr>
        <w:tc>
          <w:tcPr>
            <w:tcW w:w="1390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Ambas</w:t>
            </w:r>
          </w:p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65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84395B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VII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  <w:lang w:val="es-ES_tradnl"/>
        </w:rPr>
        <w:t>Tipo de ordenador según tipo de residencia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4"/>
        <w:gridCol w:w="1853"/>
        <w:gridCol w:w="2126"/>
        <w:gridCol w:w="992"/>
        <w:gridCol w:w="2127"/>
      </w:tblGrid>
      <w:tr w:rsidR="00C72A56" w:rsidRPr="00613916" w:rsidTr="001821AF">
        <w:trPr>
          <w:jc w:val="center"/>
        </w:trPr>
        <w:tc>
          <w:tcPr>
            <w:tcW w:w="137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5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Con la familia</w:t>
            </w:r>
          </w:p>
        </w:tc>
        <w:tc>
          <w:tcPr>
            <w:tcW w:w="212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Piso de estudiantes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Solo/a</w:t>
            </w:r>
          </w:p>
        </w:tc>
        <w:tc>
          <w:tcPr>
            <w:tcW w:w="21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Otra modalidad</w:t>
            </w:r>
          </w:p>
        </w:tc>
      </w:tr>
      <w:tr w:rsidR="00C72A56" w:rsidRPr="00613916" w:rsidTr="001821AF">
        <w:trPr>
          <w:jc w:val="center"/>
        </w:trPr>
        <w:tc>
          <w:tcPr>
            <w:tcW w:w="137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Sobremesa</w:t>
            </w:r>
          </w:p>
        </w:tc>
        <w:tc>
          <w:tcPr>
            <w:tcW w:w="185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137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Portátil</w:t>
            </w:r>
          </w:p>
        </w:tc>
        <w:tc>
          <w:tcPr>
            <w:tcW w:w="185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  <w:tr w:rsidR="00C72A56" w:rsidRPr="00613916" w:rsidTr="001821AF">
        <w:trPr>
          <w:jc w:val="center"/>
        </w:trPr>
        <w:tc>
          <w:tcPr>
            <w:tcW w:w="137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Ambos</w:t>
            </w:r>
          </w:p>
        </w:tc>
        <w:tc>
          <w:tcPr>
            <w:tcW w:w="185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1374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53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21"/>
        <w:gridCol w:w="4474"/>
      </w:tblGrid>
      <w:tr w:rsidR="00C72A56" w:rsidRPr="00613916" w:rsidTr="009D3541">
        <w:tc>
          <w:tcPr>
            <w:tcW w:w="4521" w:type="dxa"/>
          </w:tcPr>
          <w:p w:rsidR="00C72A56" w:rsidRPr="00613916" w:rsidRDefault="00DA584E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2781734" cy="233362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734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72A56" w:rsidRPr="00613916" w:rsidRDefault="00DA584E" w:rsidP="009D354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2752090" cy="2333625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6DAA" w:rsidRDefault="00FF6DAA" w:rsidP="009D3541">
      <w:pPr>
        <w:spacing w:after="0" w:line="240" w:lineRule="auto"/>
        <w:jc w:val="center"/>
        <w:rPr>
          <w:rFonts w:ascii="Times New Roman" w:hAnsi="Times New Roman" w:cs="Times New Roman"/>
          <w:i/>
          <w:lang w:val="es-ES_tradnl"/>
        </w:rPr>
      </w:pPr>
    </w:p>
    <w:p w:rsidR="0084395B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VIII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  <w:lang w:val="es-ES_tradnl"/>
        </w:rPr>
        <w:t>Uso del aula virtual según sexo</w:t>
      </w:r>
    </w:p>
    <w:p w:rsidR="00C72A56" w:rsidRPr="0084395B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¿Cuándo?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1559"/>
      </w:tblGrid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Hombre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Mujer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llega un aviso al email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lo indica el profesor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Cada día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90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367507" w:rsidRPr="00613916" w:rsidRDefault="00367507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395B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Cuadro IX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  <w:lang w:val="es-ES_tradnl"/>
        </w:rPr>
        <w:t>Uso del aula virtual según tipo de estudios en curso</w:t>
      </w:r>
    </w:p>
    <w:p w:rsidR="00C72A56" w:rsidRPr="0084395B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95B">
        <w:rPr>
          <w:rFonts w:ascii="Times New Roman" w:hAnsi="Times New Roman" w:cs="Times New Roman"/>
          <w:b/>
        </w:rPr>
        <w:t>¿Cuándo?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1559"/>
      </w:tblGrid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Grado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Licenciatura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llega un aviso al email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15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lo indica el profesor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Cada día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85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  <w:lang w:val="es-ES_tradnl"/>
        </w:rPr>
        <w:t>Cuadro X</w:t>
      </w:r>
    </w:p>
    <w:p w:rsidR="00C72A56" w:rsidRPr="0084395B" w:rsidRDefault="0084395B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84395B">
        <w:rPr>
          <w:rFonts w:ascii="Times New Roman" w:hAnsi="Times New Roman" w:cs="Times New Roman"/>
          <w:b/>
          <w:lang w:val="es-ES_tradnl"/>
        </w:rPr>
        <w:t xml:space="preserve">Uso del aula virtual </w:t>
      </w:r>
      <w:r w:rsidR="00C72A56" w:rsidRPr="0084395B">
        <w:rPr>
          <w:rFonts w:ascii="Times New Roman" w:hAnsi="Times New Roman" w:cs="Times New Roman"/>
          <w:b/>
          <w:lang w:val="es-ES_tradnl"/>
        </w:rPr>
        <w:t>(% de respuestas positivas)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1701"/>
      </w:tblGrid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¿Para qué?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Recursos o documentos que indica el profesor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97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Ejercicios o prácticas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78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Exámenes o tests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18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Contacto con profesores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48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Contacto con compañeros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4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Otros usos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</w:t>
            </w:r>
          </w:p>
        </w:tc>
      </w:tr>
      <w:tr w:rsidR="00C72A56" w:rsidRPr="00613916" w:rsidTr="001821AF">
        <w:trPr>
          <w:jc w:val="center"/>
        </w:trPr>
        <w:tc>
          <w:tcPr>
            <w:tcW w:w="6062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Uso del Aula Virtual en la evaluación de alguna asignatura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84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>
            <wp:extent cx="5352415" cy="3256915"/>
            <wp:effectExtent l="0" t="0" r="635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325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AE43D1" w:rsidRPr="00AE43D1" w:rsidRDefault="00AE43D1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1">
        <w:rPr>
          <w:rFonts w:ascii="Times New Roman" w:hAnsi="Times New Roman" w:cs="Times New Roman"/>
          <w:b/>
        </w:rPr>
        <w:t>Cuadro XI</w:t>
      </w:r>
    </w:p>
    <w:p w:rsidR="00C72A56" w:rsidRPr="00AE43D1" w:rsidRDefault="00AE43D1" w:rsidP="009D3541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r w:rsidRPr="00AE43D1">
        <w:rPr>
          <w:rFonts w:ascii="Times New Roman" w:hAnsi="Times New Roman" w:cs="Times New Roman"/>
          <w:b/>
          <w:lang w:val="es-ES_tradnl"/>
        </w:rPr>
        <w:t>Uso de la web de la biblioteca según sexo</w:t>
      </w:r>
    </w:p>
    <w:p w:rsidR="00C72A56" w:rsidRPr="00AE43D1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3D1">
        <w:rPr>
          <w:rFonts w:ascii="Times New Roman" w:hAnsi="Times New Roman" w:cs="Times New Roman"/>
          <w:b/>
        </w:rPr>
        <w:t>¿Cuándo?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1559"/>
      </w:tblGrid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Hombre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Mujer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Diariamente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Una vez a la semana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17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Una vez al mes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lo indica el profesor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6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613916">
              <w:rPr>
                <w:rFonts w:ascii="Times New Roman" w:hAnsi="Times New Roman" w:cs="Times New Roman"/>
                <w:lang w:val="es-ES_tradnl"/>
              </w:rPr>
              <w:t>Cuando he de realizar un trabajo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50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Nunca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28</w:t>
            </w:r>
          </w:p>
        </w:tc>
      </w:tr>
      <w:tr w:rsidR="00C72A56" w:rsidRPr="00613916" w:rsidTr="001821AF">
        <w:trPr>
          <w:jc w:val="center"/>
        </w:trPr>
        <w:tc>
          <w:tcPr>
            <w:tcW w:w="336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01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C72A56" w:rsidRPr="00613916" w:rsidRDefault="00C72A56" w:rsidP="009D3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476240" cy="308546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476240" cy="330454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777C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485765" cy="3085465"/>
            <wp:effectExtent l="0" t="0" r="635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613916" w:rsidRDefault="0027777C" w:rsidP="009D3541">
      <w:pPr>
        <w:tabs>
          <w:tab w:val="left" w:pos="10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>
            <wp:extent cx="5495290" cy="3714115"/>
            <wp:effectExtent l="0" t="0" r="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71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C72A56" w:rsidP="009D3541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485765" cy="3809365"/>
            <wp:effectExtent l="0" t="0" r="635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80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Default="00C72A56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3541" w:rsidRPr="00613916" w:rsidRDefault="009D3541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2A56" w:rsidRPr="00613916" w:rsidRDefault="0027777C" w:rsidP="009D35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916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>
            <wp:extent cx="5409565" cy="3714115"/>
            <wp:effectExtent l="0" t="0" r="635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371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541" w:rsidRPr="009D3541" w:rsidRDefault="009D3541" w:rsidP="009D354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D3541">
        <w:rPr>
          <w:rFonts w:ascii="Times New Roman" w:hAnsi="Times New Roman" w:cs="Times New Roman"/>
          <w:sz w:val="20"/>
        </w:rPr>
        <w:t>Fuente: Elaboración propia</w:t>
      </w:r>
    </w:p>
    <w:p w:rsidR="00C72A56" w:rsidRPr="00613916" w:rsidRDefault="00C72A56" w:rsidP="008C73CB">
      <w:pPr>
        <w:spacing w:after="0" w:line="240" w:lineRule="auto"/>
        <w:rPr>
          <w:rFonts w:ascii="Times New Roman" w:hAnsi="Times New Roman" w:cs="Times New Roman"/>
        </w:rPr>
      </w:pPr>
    </w:p>
    <w:p w:rsidR="00FF6DAA" w:rsidRDefault="00FF6DAA" w:rsidP="008C73CB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FF6DAA" w:rsidSect="00C72A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2A56"/>
    <w:rsid w:val="00052746"/>
    <w:rsid w:val="000603F4"/>
    <w:rsid w:val="00062BF2"/>
    <w:rsid w:val="000D6089"/>
    <w:rsid w:val="000E6E02"/>
    <w:rsid w:val="00107B0D"/>
    <w:rsid w:val="001255A8"/>
    <w:rsid w:val="00167625"/>
    <w:rsid w:val="001821AF"/>
    <w:rsid w:val="0027777C"/>
    <w:rsid w:val="00282977"/>
    <w:rsid w:val="00302D64"/>
    <w:rsid w:val="00347F62"/>
    <w:rsid w:val="00363911"/>
    <w:rsid w:val="00367507"/>
    <w:rsid w:val="003A2682"/>
    <w:rsid w:val="003B51DB"/>
    <w:rsid w:val="003E373A"/>
    <w:rsid w:val="004048F7"/>
    <w:rsid w:val="00473D20"/>
    <w:rsid w:val="004E14DB"/>
    <w:rsid w:val="0056310F"/>
    <w:rsid w:val="00613916"/>
    <w:rsid w:val="00676191"/>
    <w:rsid w:val="006C16A2"/>
    <w:rsid w:val="006F5ADA"/>
    <w:rsid w:val="00750557"/>
    <w:rsid w:val="00763691"/>
    <w:rsid w:val="0084395B"/>
    <w:rsid w:val="00855D0A"/>
    <w:rsid w:val="008645FA"/>
    <w:rsid w:val="008C73CB"/>
    <w:rsid w:val="009B6333"/>
    <w:rsid w:val="009D3541"/>
    <w:rsid w:val="009D3D82"/>
    <w:rsid w:val="00A12BB2"/>
    <w:rsid w:val="00AB1EB4"/>
    <w:rsid w:val="00AC3A48"/>
    <w:rsid w:val="00AE43D1"/>
    <w:rsid w:val="00C72A56"/>
    <w:rsid w:val="00D55920"/>
    <w:rsid w:val="00DA584E"/>
    <w:rsid w:val="00E24849"/>
    <w:rsid w:val="00ED3117"/>
    <w:rsid w:val="00F04F36"/>
    <w:rsid w:val="00FC3F6A"/>
    <w:rsid w:val="00FF5A2B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A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DB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D559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D5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">
    <w:name w:val="Medium List 1"/>
    <w:basedOn w:val="Tablanormal"/>
    <w:uiPriority w:val="65"/>
    <w:rsid w:val="00D55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estilo31">
    <w:name w:val="estilo31"/>
    <w:basedOn w:val="Fuentedeprrafopredeter"/>
    <w:rsid w:val="00E24849"/>
  </w:style>
  <w:style w:type="character" w:customStyle="1" w:styleId="apple-converted-space">
    <w:name w:val="apple-converted-space"/>
    <w:basedOn w:val="Fuentedeprrafopredeter"/>
    <w:rsid w:val="00E24849"/>
  </w:style>
  <w:style w:type="character" w:styleId="nfasis">
    <w:name w:val="Emphasis"/>
    <w:basedOn w:val="Fuentedeprrafopredeter"/>
    <w:uiPriority w:val="20"/>
    <w:qFormat/>
    <w:rsid w:val="00E24849"/>
    <w:rPr>
      <w:i/>
      <w:iCs/>
    </w:rPr>
  </w:style>
  <w:style w:type="character" w:styleId="Textoennegrita">
    <w:name w:val="Strong"/>
    <w:uiPriority w:val="22"/>
    <w:qFormat/>
    <w:rsid w:val="00ED3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A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DB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D559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D5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">
    <w:name w:val="Medium List 1"/>
    <w:basedOn w:val="Tablanormal"/>
    <w:uiPriority w:val="65"/>
    <w:rsid w:val="00D55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8B2F-BAF8-4C95-A12D-8FB1A84A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maria dolores</cp:lastModifiedBy>
  <cp:revision>5</cp:revision>
  <dcterms:created xsi:type="dcterms:W3CDTF">2013-03-12T12:57:00Z</dcterms:created>
  <dcterms:modified xsi:type="dcterms:W3CDTF">2013-03-20T14:59:00Z</dcterms:modified>
</cp:coreProperties>
</file>